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D098" w14:textId="622A57BB" w:rsidR="00AE0F0A" w:rsidRDefault="38D6EF0C" w:rsidP="7B70C1B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Deborah </w:t>
      </w:r>
      <w:proofErr w:type="spellStart"/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Cobourne</w:t>
      </w:r>
      <w:proofErr w:type="spellEnd"/>
    </w:p>
    <w:p w14:paraId="054B90CE" w14:textId="6F42C1EE" w:rsidR="00AE0F0A" w:rsidRDefault="38D6EF0C" w:rsidP="7B70C1B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English 110 </w:t>
      </w:r>
    </w:p>
    <w:p w14:paraId="3BF3D3DE" w14:textId="7888C392" w:rsidR="00AE0F0A" w:rsidRDefault="38D6EF0C" w:rsidP="7B70C1B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Professor Schulte</w:t>
      </w:r>
    </w:p>
    <w:p w14:paraId="6944BF6B" w14:textId="4ABDF8A6" w:rsidR="00AE0F0A" w:rsidRDefault="38D6EF0C" w:rsidP="7B70C1B5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 April 2021</w:t>
      </w:r>
    </w:p>
    <w:p w14:paraId="50B26ADF" w14:textId="371EB659" w:rsidR="00AE0F0A" w:rsidRDefault="38D6EF0C" w:rsidP="7B70C1B5">
      <w:pPr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Cover Letter: Phase 3</w:t>
      </w:r>
    </w:p>
    <w:p w14:paraId="7F2F7B62" w14:textId="6C553CCD" w:rsidR="00AE0F0A" w:rsidRDefault="4D074A65" w:rsidP="009C1D2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phase 3 research pap</w:t>
      </w:r>
      <w:r w:rsidR="4724E623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er </w:t>
      </w: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was my favorite assignment out of all my essays.</w:t>
      </w:r>
      <w:r w:rsidR="17F551DF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am so proud of how it turned out and it is one of the few assignments that feels like I dedicated my life to it </w:t>
      </w:r>
      <w:proofErr w:type="spellStart"/>
      <w:r w:rsidR="17F551DF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haha</w:t>
      </w:r>
      <w:proofErr w:type="spellEnd"/>
      <w:r w:rsidR="17F551DF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was a lot more connected to the topic because it is a part of my culture and I witness it every day. For my re</w:t>
      </w:r>
      <w:r w:rsidR="0305B5AB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search paper, I chose to explore the debate on whether Jamaic</w:t>
      </w:r>
      <w:r w:rsidR="05C9CB55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an Creole should be standardized and placed on the same tier as Jamaican Standard English. </w:t>
      </w:r>
      <w:r w:rsidR="446EB086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completing the research, I learned so much about Jamaica and the history. If I am being honest, I feel embarrassed that I am not aware of the issues and culture of Jamaica. </w:t>
      </w:r>
      <w:r w:rsidR="706404AD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gained a lot of information and what made it even better was that I had my parents to ask questions and confirm the things I learned! </w:t>
      </w:r>
      <w:r w:rsidR="1AA4571E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Comparing my phase 1 and 2 assignments, I believe that my writing has improved tremendously. I was able to take the informat</w:t>
      </w:r>
      <w:r w:rsidR="2D53E828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ion I learned during phase 2 about rhetoric devises and apply it to my writing during phase 3. </w:t>
      </w:r>
    </w:p>
    <w:p w14:paraId="6796B25C" w14:textId="3F3BE0F3" w:rsidR="00AE0F0A" w:rsidRDefault="0390BF1E" w:rsidP="009C1D2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While writing the paper, I made my audience the general public. With that, I assumed that the </w:t>
      </w:r>
      <w:r w:rsidR="2103E4C6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audience has absolutely no knowledge about Jamaican Creole and included a lot of background information. </w:t>
      </w:r>
      <w:r w:rsidR="06BCEDC3" w:rsidRPr="7B70C1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also wante</w:t>
      </w:r>
      <w:r w:rsidR="06BCEDC3" w:rsidRPr="7B70C1B5">
        <w:rPr>
          <w:rFonts w:ascii="Times New Roman" w:eastAsia="Times New Roman" w:hAnsi="Times New Roman" w:cs="Times New Roman"/>
          <w:sz w:val="24"/>
          <w:szCs w:val="24"/>
        </w:rPr>
        <w:t>d my audience to visualize the language so they can see the similarities and included sentences written in JC</w:t>
      </w:r>
      <w:r w:rsidR="3918D84E" w:rsidRPr="7B70C1B5">
        <w:rPr>
          <w:rFonts w:ascii="Times New Roman" w:eastAsia="Times New Roman" w:hAnsi="Times New Roman" w:cs="Times New Roman"/>
          <w:sz w:val="24"/>
          <w:szCs w:val="24"/>
        </w:rPr>
        <w:t>. I even opened my paper and introduc</w:t>
      </w:r>
      <w:r w:rsidR="7DA021C1" w:rsidRPr="7B70C1B5">
        <w:rPr>
          <w:rFonts w:ascii="Times New Roman" w:eastAsia="Times New Roman" w:hAnsi="Times New Roman" w:cs="Times New Roman"/>
          <w:sz w:val="24"/>
          <w:szCs w:val="24"/>
        </w:rPr>
        <w:t xml:space="preserve">ed the topic </w:t>
      </w:r>
      <w:r w:rsidR="3918D84E" w:rsidRPr="7B70C1B5">
        <w:rPr>
          <w:rFonts w:ascii="Times New Roman" w:eastAsia="Times New Roman" w:hAnsi="Times New Roman" w:cs="Times New Roman"/>
          <w:sz w:val="24"/>
          <w:szCs w:val="24"/>
        </w:rPr>
        <w:t>in JC</w:t>
      </w:r>
      <w:r w:rsidR="0406B826" w:rsidRPr="7B70C1B5">
        <w:rPr>
          <w:rFonts w:ascii="Times New Roman" w:eastAsia="Times New Roman" w:hAnsi="Times New Roman" w:cs="Times New Roman"/>
          <w:sz w:val="24"/>
          <w:szCs w:val="24"/>
        </w:rPr>
        <w:t xml:space="preserve"> so that it would engage the audience. </w:t>
      </w:r>
      <w:r w:rsidR="5AAC085F" w:rsidRPr="7B70C1B5">
        <w:rPr>
          <w:rFonts w:ascii="Times New Roman" w:eastAsia="Times New Roman" w:hAnsi="Times New Roman" w:cs="Times New Roman"/>
          <w:sz w:val="24"/>
          <w:szCs w:val="24"/>
        </w:rPr>
        <w:t xml:space="preserve">My course learning outcome for writing this paper was to </w:t>
      </w:r>
      <w:r w:rsidR="0D07F2EB" w:rsidRPr="7B70C1B5">
        <w:rPr>
          <w:rFonts w:ascii="Times New Roman" w:eastAsia="Times New Roman" w:hAnsi="Times New Roman" w:cs="Times New Roman"/>
          <w:sz w:val="24"/>
          <w:szCs w:val="24"/>
        </w:rPr>
        <w:t>r</w:t>
      </w:r>
      <w:r w:rsidR="5AAC085F" w:rsidRPr="7B70C1B5">
        <w:rPr>
          <w:rFonts w:ascii="Times New Roman" w:eastAsia="Times New Roman" w:hAnsi="Times New Roman" w:cs="Times New Roman"/>
          <w:sz w:val="24"/>
          <w:szCs w:val="24"/>
        </w:rPr>
        <w:t xml:space="preserve">ecognize the role of language attitudes and standards in empowering, oppressing, and </w:t>
      </w:r>
      <w:r w:rsidR="5AAC085F" w:rsidRPr="7B70C1B5">
        <w:rPr>
          <w:rFonts w:ascii="Times New Roman" w:eastAsia="Times New Roman" w:hAnsi="Times New Roman" w:cs="Times New Roman"/>
          <w:sz w:val="24"/>
          <w:szCs w:val="24"/>
        </w:rPr>
        <w:lastRenderedPageBreak/>
        <w:t>hierarchizing languages and their users, and be open to communicating across different languages and cultures.</w:t>
      </w:r>
      <w:r w:rsidR="2DB58052" w:rsidRPr="7B70C1B5">
        <w:rPr>
          <w:rFonts w:ascii="Times New Roman" w:eastAsia="Times New Roman" w:hAnsi="Times New Roman" w:cs="Times New Roman"/>
          <w:sz w:val="24"/>
          <w:szCs w:val="24"/>
        </w:rPr>
        <w:t xml:space="preserve"> I wanted to inform my audience of how language can either empower or oppress its user, as can be seen in my paper. </w:t>
      </w:r>
      <w:r w:rsidR="04EC5AD0" w:rsidRPr="7B70C1B5">
        <w:rPr>
          <w:rFonts w:ascii="Times New Roman" w:eastAsia="Times New Roman" w:hAnsi="Times New Roman" w:cs="Times New Roman"/>
          <w:sz w:val="24"/>
          <w:szCs w:val="24"/>
        </w:rPr>
        <w:t>The debate on JC standardization and my connection to the coun</w:t>
      </w:r>
      <w:r w:rsidR="2AFF4AB5" w:rsidRPr="7B70C1B5">
        <w:rPr>
          <w:rFonts w:ascii="Times New Roman" w:eastAsia="Times New Roman" w:hAnsi="Times New Roman" w:cs="Times New Roman"/>
          <w:sz w:val="24"/>
          <w:szCs w:val="24"/>
        </w:rPr>
        <w:t xml:space="preserve">try was my reason for exploring this topic. </w:t>
      </w:r>
      <w:r w:rsidR="0A51BD4E" w:rsidRPr="7B70C1B5">
        <w:rPr>
          <w:rFonts w:ascii="Times New Roman" w:eastAsia="Times New Roman" w:hAnsi="Times New Roman" w:cs="Times New Roman"/>
          <w:sz w:val="24"/>
          <w:szCs w:val="24"/>
        </w:rPr>
        <w:t xml:space="preserve">My deep interest fueled my desire to cross all my t’s and dot my i’s. </w:t>
      </w:r>
      <w:r w:rsidR="2AFF4AB5" w:rsidRPr="7B70C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7252B1" w14:textId="0DCE96C4" w:rsidR="00AE0F0A" w:rsidRDefault="485858A0" w:rsidP="009C1D24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B70C1B5">
        <w:rPr>
          <w:rFonts w:ascii="Times New Roman" w:eastAsia="Times New Roman" w:hAnsi="Times New Roman" w:cs="Times New Roman"/>
          <w:sz w:val="24"/>
          <w:szCs w:val="24"/>
        </w:rPr>
        <w:t xml:space="preserve">Even more, rhetoric and evidence </w:t>
      </w:r>
      <w:r w:rsidR="093671AB" w:rsidRPr="7B70C1B5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7B70C1B5">
        <w:rPr>
          <w:rFonts w:ascii="Times New Roman" w:eastAsia="Times New Roman" w:hAnsi="Times New Roman" w:cs="Times New Roman"/>
          <w:sz w:val="24"/>
          <w:szCs w:val="24"/>
        </w:rPr>
        <w:t xml:space="preserve"> important to me. I wanted to have an </w:t>
      </w:r>
      <w:r w:rsidR="1EF915BA" w:rsidRPr="7B70C1B5">
        <w:rPr>
          <w:rFonts w:ascii="Times New Roman" w:eastAsia="Times New Roman" w:hAnsi="Times New Roman" w:cs="Times New Roman"/>
          <w:sz w:val="24"/>
          <w:szCs w:val="24"/>
        </w:rPr>
        <w:t>assertive,</w:t>
      </w:r>
      <w:r w:rsidRPr="7B70C1B5">
        <w:rPr>
          <w:rFonts w:ascii="Times New Roman" w:eastAsia="Times New Roman" w:hAnsi="Times New Roman" w:cs="Times New Roman"/>
          <w:sz w:val="24"/>
          <w:szCs w:val="24"/>
        </w:rPr>
        <w:t xml:space="preserve"> yet casual tone paired with </w:t>
      </w:r>
      <w:r w:rsidR="698A1829" w:rsidRPr="7B70C1B5">
        <w:rPr>
          <w:rFonts w:ascii="Times New Roman" w:eastAsia="Times New Roman" w:hAnsi="Times New Roman" w:cs="Times New Roman"/>
          <w:sz w:val="24"/>
          <w:szCs w:val="24"/>
        </w:rPr>
        <w:t>visual data so that my audience is receptive.</w:t>
      </w:r>
      <w:r w:rsidR="28E6F087" w:rsidRPr="7B70C1B5">
        <w:rPr>
          <w:rFonts w:ascii="Times New Roman" w:eastAsia="Times New Roman" w:hAnsi="Times New Roman" w:cs="Times New Roman"/>
          <w:sz w:val="24"/>
          <w:szCs w:val="24"/>
        </w:rPr>
        <w:t xml:space="preserve"> I believed that my assertiveness let my reader know that I am confident in my argument and that I am taking, but that I am not forcing my opinion on them. Rather,</w:t>
      </w:r>
      <w:r w:rsidR="1BE602B5" w:rsidRPr="7B70C1B5">
        <w:rPr>
          <w:rFonts w:ascii="Times New Roman" w:eastAsia="Times New Roman" w:hAnsi="Times New Roman" w:cs="Times New Roman"/>
          <w:sz w:val="24"/>
          <w:szCs w:val="24"/>
        </w:rPr>
        <w:t xml:space="preserve"> present it to them and let them decide for themselves. </w:t>
      </w:r>
      <w:r w:rsidR="54245182" w:rsidRPr="7B70C1B5">
        <w:rPr>
          <w:rFonts w:ascii="Times New Roman" w:eastAsia="Times New Roman" w:hAnsi="Times New Roman" w:cs="Times New Roman"/>
          <w:sz w:val="24"/>
          <w:szCs w:val="24"/>
        </w:rPr>
        <w:t xml:space="preserve">With that being said, I thought the best way to structure this essay was to begin it in support for standardization and then place my thesis towards the end. </w:t>
      </w:r>
      <w:r w:rsidR="1CD8FD81" w:rsidRPr="7B70C1B5">
        <w:rPr>
          <w:rFonts w:ascii="Times New Roman" w:eastAsia="Times New Roman" w:hAnsi="Times New Roman" w:cs="Times New Roman"/>
          <w:sz w:val="24"/>
          <w:szCs w:val="24"/>
        </w:rPr>
        <w:t xml:space="preserve">I am showing that I am open to opposing arguments and listen to what the other side has to say. Overall, this was my favorite </w:t>
      </w:r>
      <w:proofErr w:type="gramStart"/>
      <w:r w:rsidR="1CD8FD81" w:rsidRPr="7B70C1B5">
        <w:rPr>
          <w:rFonts w:ascii="Times New Roman" w:eastAsia="Times New Roman" w:hAnsi="Times New Roman" w:cs="Times New Roman"/>
          <w:sz w:val="24"/>
          <w:szCs w:val="24"/>
        </w:rPr>
        <w:t>assignment</w:t>
      </w:r>
      <w:proofErr w:type="gramEnd"/>
      <w:r w:rsidR="1CD8FD81" w:rsidRPr="7B70C1B5">
        <w:rPr>
          <w:rFonts w:ascii="Times New Roman" w:eastAsia="Times New Roman" w:hAnsi="Times New Roman" w:cs="Times New Roman"/>
          <w:sz w:val="24"/>
          <w:szCs w:val="24"/>
        </w:rPr>
        <w:t xml:space="preserve"> and I had a lot of fun doing it. I feel extremely confident in this paper and that I</w:t>
      </w:r>
      <w:r w:rsidR="78823FB0" w:rsidRPr="7B70C1B5">
        <w:rPr>
          <w:rFonts w:ascii="Times New Roman" w:eastAsia="Times New Roman" w:hAnsi="Times New Roman" w:cs="Times New Roman"/>
          <w:sz w:val="24"/>
          <w:szCs w:val="24"/>
        </w:rPr>
        <w:t xml:space="preserve"> can actually witness the growth in my writing skills.</w:t>
      </w:r>
    </w:p>
    <w:p w14:paraId="3F2C36E4" w14:textId="6863F24C" w:rsidR="00AE0F0A" w:rsidRDefault="00AE0F0A" w:rsidP="7B70C1B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3C7AEF" w14:textId="30C9A6DD" w:rsidR="00AE0F0A" w:rsidRDefault="00AE0F0A" w:rsidP="7B70C1B5">
      <w:pPr>
        <w:spacing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078E63" w14:textId="74216555" w:rsidR="00AE0F0A" w:rsidRDefault="00AE0F0A" w:rsidP="7B70C1B5">
      <w:pPr>
        <w:spacing w:line="480" w:lineRule="auto"/>
      </w:pPr>
    </w:p>
    <w:sectPr w:rsidR="00AE0F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81D2" w14:textId="77777777" w:rsidR="00CA1F48" w:rsidRDefault="00CA1F48">
      <w:pPr>
        <w:spacing w:after="0" w:line="240" w:lineRule="auto"/>
      </w:pPr>
      <w:r>
        <w:separator/>
      </w:r>
    </w:p>
  </w:endnote>
  <w:endnote w:type="continuationSeparator" w:id="0">
    <w:p w14:paraId="1291DFDD" w14:textId="77777777" w:rsidR="00CA1F48" w:rsidRDefault="00CA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70C1B5" w14:paraId="0BBA0F4E" w14:textId="77777777" w:rsidTr="7B70C1B5">
      <w:tc>
        <w:tcPr>
          <w:tcW w:w="3120" w:type="dxa"/>
        </w:tcPr>
        <w:p w14:paraId="6829A1B9" w14:textId="374196AA" w:rsidR="7B70C1B5" w:rsidRDefault="7B70C1B5" w:rsidP="7B70C1B5">
          <w:pPr>
            <w:pStyle w:val="Header"/>
            <w:ind w:left="-115"/>
          </w:pPr>
        </w:p>
      </w:tc>
      <w:tc>
        <w:tcPr>
          <w:tcW w:w="3120" w:type="dxa"/>
        </w:tcPr>
        <w:p w14:paraId="660CC161" w14:textId="10EC0E4C" w:rsidR="7B70C1B5" w:rsidRDefault="7B70C1B5" w:rsidP="7B70C1B5">
          <w:pPr>
            <w:pStyle w:val="Header"/>
            <w:jc w:val="center"/>
          </w:pPr>
        </w:p>
      </w:tc>
      <w:tc>
        <w:tcPr>
          <w:tcW w:w="3120" w:type="dxa"/>
        </w:tcPr>
        <w:p w14:paraId="15E332B6" w14:textId="5CF4732D" w:rsidR="7B70C1B5" w:rsidRDefault="7B70C1B5" w:rsidP="7B70C1B5">
          <w:pPr>
            <w:pStyle w:val="Header"/>
            <w:ind w:right="-115"/>
            <w:jc w:val="right"/>
          </w:pPr>
        </w:p>
      </w:tc>
    </w:tr>
  </w:tbl>
  <w:p w14:paraId="0D1D0D8C" w14:textId="4B28D9A4" w:rsidR="7B70C1B5" w:rsidRDefault="7B70C1B5" w:rsidP="7B70C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9A004" w14:textId="77777777" w:rsidR="00CA1F48" w:rsidRDefault="00CA1F48">
      <w:pPr>
        <w:spacing w:after="0" w:line="240" w:lineRule="auto"/>
      </w:pPr>
      <w:r>
        <w:separator/>
      </w:r>
    </w:p>
  </w:footnote>
  <w:footnote w:type="continuationSeparator" w:id="0">
    <w:p w14:paraId="57D8C18E" w14:textId="77777777" w:rsidR="00CA1F48" w:rsidRDefault="00CA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B70C1B5" w14:paraId="0753BA35" w14:textId="77777777" w:rsidTr="7B70C1B5">
      <w:tc>
        <w:tcPr>
          <w:tcW w:w="3120" w:type="dxa"/>
        </w:tcPr>
        <w:p w14:paraId="742A571E" w14:textId="035554E1" w:rsidR="7B70C1B5" w:rsidRDefault="7B70C1B5" w:rsidP="7B70C1B5">
          <w:pPr>
            <w:pStyle w:val="Header"/>
            <w:ind w:left="-115"/>
          </w:pPr>
        </w:p>
      </w:tc>
      <w:tc>
        <w:tcPr>
          <w:tcW w:w="3120" w:type="dxa"/>
        </w:tcPr>
        <w:p w14:paraId="2B08C1AA" w14:textId="1A90009B" w:rsidR="7B70C1B5" w:rsidRDefault="7B70C1B5" w:rsidP="7B70C1B5">
          <w:pPr>
            <w:pStyle w:val="Header"/>
            <w:jc w:val="center"/>
          </w:pPr>
        </w:p>
      </w:tc>
      <w:tc>
        <w:tcPr>
          <w:tcW w:w="3120" w:type="dxa"/>
        </w:tcPr>
        <w:p w14:paraId="082B90BE" w14:textId="25072A7D" w:rsidR="7B70C1B5" w:rsidRDefault="7B70C1B5" w:rsidP="7B70C1B5">
          <w:pPr>
            <w:pStyle w:val="Header"/>
            <w:ind w:right="-115"/>
            <w:jc w:val="right"/>
          </w:pPr>
          <w:proofErr w:type="spellStart"/>
          <w:r>
            <w:t>Cobourne</w:t>
          </w:r>
          <w:proofErr w:type="spellEnd"/>
          <w:r>
            <w:t xml:space="preserve"> </w:t>
          </w:r>
          <w:r>
            <w:fldChar w:fldCharType="begin"/>
          </w:r>
          <w:r>
            <w:instrText>PAGE</w:instrText>
          </w:r>
          <w:r w:rsidR="00CA1F48">
            <w:fldChar w:fldCharType="separate"/>
          </w:r>
          <w:r w:rsidR="009C1D24">
            <w:rPr>
              <w:noProof/>
            </w:rPr>
            <w:t>1</w:t>
          </w:r>
          <w:r>
            <w:fldChar w:fldCharType="end"/>
          </w:r>
        </w:p>
      </w:tc>
    </w:tr>
  </w:tbl>
  <w:p w14:paraId="142D622B" w14:textId="129A7936" w:rsidR="7B70C1B5" w:rsidRDefault="7B70C1B5" w:rsidP="7B70C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F6A1D"/>
    <w:multiLevelType w:val="hybridMultilevel"/>
    <w:tmpl w:val="39028520"/>
    <w:lvl w:ilvl="0" w:tplc="AB880C3C">
      <w:start w:val="1"/>
      <w:numFmt w:val="decimal"/>
      <w:lvlText w:val="%1."/>
      <w:lvlJc w:val="left"/>
      <w:pPr>
        <w:ind w:left="720" w:hanging="360"/>
      </w:pPr>
    </w:lvl>
    <w:lvl w:ilvl="1" w:tplc="B02AADFE">
      <w:start w:val="1"/>
      <w:numFmt w:val="lowerLetter"/>
      <w:lvlText w:val="%2."/>
      <w:lvlJc w:val="left"/>
      <w:pPr>
        <w:ind w:left="1440" w:hanging="360"/>
      </w:pPr>
    </w:lvl>
    <w:lvl w:ilvl="2" w:tplc="59EC29C0">
      <w:start w:val="1"/>
      <w:numFmt w:val="lowerRoman"/>
      <w:lvlText w:val="%3."/>
      <w:lvlJc w:val="right"/>
      <w:pPr>
        <w:ind w:left="2160" w:hanging="180"/>
      </w:pPr>
    </w:lvl>
    <w:lvl w:ilvl="3" w:tplc="EDC8D010">
      <w:start w:val="1"/>
      <w:numFmt w:val="decimal"/>
      <w:lvlText w:val="%4."/>
      <w:lvlJc w:val="left"/>
      <w:pPr>
        <w:ind w:left="2880" w:hanging="360"/>
      </w:pPr>
    </w:lvl>
    <w:lvl w:ilvl="4" w:tplc="97425596">
      <w:start w:val="1"/>
      <w:numFmt w:val="lowerLetter"/>
      <w:lvlText w:val="%5."/>
      <w:lvlJc w:val="left"/>
      <w:pPr>
        <w:ind w:left="3600" w:hanging="360"/>
      </w:pPr>
    </w:lvl>
    <w:lvl w:ilvl="5" w:tplc="F2B83F8C">
      <w:start w:val="1"/>
      <w:numFmt w:val="lowerRoman"/>
      <w:lvlText w:val="%6."/>
      <w:lvlJc w:val="right"/>
      <w:pPr>
        <w:ind w:left="4320" w:hanging="180"/>
      </w:pPr>
    </w:lvl>
    <w:lvl w:ilvl="6" w:tplc="43FEF718">
      <w:start w:val="1"/>
      <w:numFmt w:val="decimal"/>
      <w:lvlText w:val="%7."/>
      <w:lvlJc w:val="left"/>
      <w:pPr>
        <w:ind w:left="5040" w:hanging="360"/>
      </w:pPr>
    </w:lvl>
    <w:lvl w:ilvl="7" w:tplc="0A582FB0">
      <w:start w:val="1"/>
      <w:numFmt w:val="lowerLetter"/>
      <w:lvlText w:val="%8."/>
      <w:lvlJc w:val="left"/>
      <w:pPr>
        <w:ind w:left="5760" w:hanging="360"/>
      </w:pPr>
    </w:lvl>
    <w:lvl w:ilvl="8" w:tplc="D8D2A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C266A4"/>
    <w:rsid w:val="00994142"/>
    <w:rsid w:val="009C1D24"/>
    <w:rsid w:val="00A74A53"/>
    <w:rsid w:val="00AE0F0A"/>
    <w:rsid w:val="00CA1F48"/>
    <w:rsid w:val="023511A3"/>
    <w:rsid w:val="02431AB4"/>
    <w:rsid w:val="0305B5AB"/>
    <w:rsid w:val="0390BF1E"/>
    <w:rsid w:val="0406B826"/>
    <w:rsid w:val="04EC5AD0"/>
    <w:rsid w:val="05538A08"/>
    <w:rsid w:val="05C9CB55"/>
    <w:rsid w:val="0614BFD3"/>
    <w:rsid w:val="06BB61E3"/>
    <w:rsid w:val="06BCEDC3"/>
    <w:rsid w:val="07E31D5C"/>
    <w:rsid w:val="0929DF54"/>
    <w:rsid w:val="093671AB"/>
    <w:rsid w:val="0A51BD4E"/>
    <w:rsid w:val="0AA2F783"/>
    <w:rsid w:val="0C840157"/>
    <w:rsid w:val="0D07F2EB"/>
    <w:rsid w:val="0FC266A4"/>
    <w:rsid w:val="119808B3"/>
    <w:rsid w:val="12D0C19A"/>
    <w:rsid w:val="14169D9E"/>
    <w:rsid w:val="1709809E"/>
    <w:rsid w:val="17F551DF"/>
    <w:rsid w:val="1AA4571E"/>
    <w:rsid w:val="1BE602B5"/>
    <w:rsid w:val="1CD8FD81"/>
    <w:rsid w:val="1EF915BA"/>
    <w:rsid w:val="1FC08B0C"/>
    <w:rsid w:val="2103E4C6"/>
    <w:rsid w:val="22EED2EA"/>
    <w:rsid w:val="266259B8"/>
    <w:rsid w:val="28E6F087"/>
    <w:rsid w:val="2AFF4AB5"/>
    <w:rsid w:val="2D53E828"/>
    <w:rsid w:val="2DB58052"/>
    <w:rsid w:val="2F674A1B"/>
    <w:rsid w:val="30CA71C9"/>
    <w:rsid w:val="38030779"/>
    <w:rsid w:val="382256F4"/>
    <w:rsid w:val="38D583AE"/>
    <w:rsid w:val="38D6EF0C"/>
    <w:rsid w:val="3918D84E"/>
    <w:rsid w:val="3A582BB2"/>
    <w:rsid w:val="4295CABF"/>
    <w:rsid w:val="446EB086"/>
    <w:rsid w:val="44A5B008"/>
    <w:rsid w:val="45CD6B81"/>
    <w:rsid w:val="4724E623"/>
    <w:rsid w:val="47693BE2"/>
    <w:rsid w:val="485858A0"/>
    <w:rsid w:val="49050C43"/>
    <w:rsid w:val="4D074A65"/>
    <w:rsid w:val="517B1795"/>
    <w:rsid w:val="54245182"/>
    <w:rsid w:val="5AAC085F"/>
    <w:rsid w:val="5D2D6B65"/>
    <w:rsid w:val="5F925F17"/>
    <w:rsid w:val="651C3DED"/>
    <w:rsid w:val="698A1829"/>
    <w:rsid w:val="6A0BEE6D"/>
    <w:rsid w:val="6B7D1F2C"/>
    <w:rsid w:val="6EB4BFEE"/>
    <w:rsid w:val="7050904F"/>
    <w:rsid w:val="706404AD"/>
    <w:rsid w:val="7365AFD0"/>
    <w:rsid w:val="78823FB0"/>
    <w:rsid w:val="7A3808CE"/>
    <w:rsid w:val="7B70C1B5"/>
    <w:rsid w:val="7BC5D01E"/>
    <w:rsid w:val="7BD3D92F"/>
    <w:rsid w:val="7C37064B"/>
    <w:rsid w:val="7C6484A8"/>
    <w:rsid w:val="7D61A07F"/>
    <w:rsid w:val="7DA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66A4"/>
  <w15:chartTrackingRefBased/>
  <w15:docId w15:val="{106048D0-510B-4E28-B274-291208D5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dcobour000@citymail.cuny.edu</dc:creator>
  <cp:keywords/>
  <dc:description/>
  <cp:lastModifiedBy>dcobour000@citymail.cuny.edu</cp:lastModifiedBy>
  <cp:revision>2</cp:revision>
  <dcterms:created xsi:type="dcterms:W3CDTF">2021-05-02T19:12:00Z</dcterms:created>
  <dcterms:modified xsi:type="dcterms:W3CDTF">2021-05-02T20:08:00Z</dcterms:modified>
</cp:coreProperties>
</file>